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0" w:rsidRDefault="000B0785" w:rsidP="00340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85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общеобразовательным программам физкультурно-спортивной направленности по видам спорта в Муниципальной бюджетной образовательной организации дополнительного образования  «Детско-юношеская спортивная школа» муниципального района «Усть-Майский улус (район)» Республики Саха (Якутия)</w:t>
      </w:r>
    </w:p>
    <w:tbl>
      <w:tblPr>
        <w:tblStyle w:val="a3"/>
        <w:tblW w:w="0" w:type="auto"/>
        <w:tblLook w:val="04A0"/>
      </w:tblPr>
      <w:tblGrid>
        <w:gridCol w:w="1546"/>
        <w:gridCol w:w="1713"/>
        <w:gridCol w:w="1595"/>
        <w:gridCol w:w="1571"/>
        <w:gridCol w:w="1554"/>
        <w:gridCol w:w="1592"/>
      </w:tblGrid>
      <w:tr w:rsidR="000B0785" w:rsidTr="008B68CE">
        <w:tc>
          <w:tcPr>
            <w:tcW w:w="1556" w:type="dxa"/>
            <w:vAlign w:val="center"/>
          </w:tcPr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689" w:type="dxa"/>
            <w:vAlign w:val="center"/>
          </w:tcPr>
          <w:p w:rsidR="000B078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спорта)</w:t>
            </w:r>
          </w:p>
        </w:tc>
        <w:tc>
          <w:tcPr>
            <w:tcW w:w="1595" w:type="dxa"/>
            <w:vAlign w:val="center"/>
          </w:tcPr>
          <w:p w:rsidR="000B0785" w:rsidRPr="00AC5735" w:rsidRDefault="000B0785" w:rsidP="000C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735">
              <w:rPr>
                <w:rFonts w:ascii="Times New Roman" w:hAnsi="Times New Roman" w:cs="Times New Roman"/>
                <w:b/>
              </w:rPr>
              <w:t>За счет ассигнований федерального бюджета</w:t>
            </w:r>
          </w:p>
        </w:tc>
        <w:tc>
          <w:tcPr>
            <w:tcW w:w="1576" w:type="dxa"/>
            <w:vAlign w:val="center"/>
          </w:tcPr>
          <w:p w:rsidR="000B0785" w:rsidRPr="00E44310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За счет бюджета </w:t>
            </w:r>
            <w:proofErr w:type="spellStart"/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субьектов</w:t>
            </w:r>
            <w:proofErr w:type="spellEnd"/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Российской Федерации</w:t>
            </w:r>
          </w:p>
        </w:tc>
        <w:tc>
          <w:tcPr>
            <w:tcW w:w="1562" w:type="dxa"/>
            <w:vAlign w:val="center"/>
          </w:tcPr>
          <w:p w:rsidR="000B0785" w:rsidRPr="006A12A1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 счет местных бюджетов</w:t>
            </w:r>
          </w:p>
        </w:tc>
        <w:tc>
          <w:tcPr>
            <w:tcW w:w="1593" w:type="dxa"/>
            <w:vAlign w:val="center"/>
          </w:tcPr>
          <w:p w:rsidR="000B0785" w:rsidRPr="00E44310" w:rsidRDefault="000B0785" w:rsidP="000C65D8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 договорам</w:t>
            </w:r>
            <w:r w:rsidRPr="00AC573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об образовании за счет средств физических и (или) юридических лиц</w:t>
            </w:r>
          </w:p>
        </w:tc>
      </w:tr>
      <w:tr w:rsidR="008B68CE" w:rsidTr="003B46E8">
        <w:tc>
          <w:tcPr>
            <w:tcW w:w="1556" w:type="dxa"/>
            <w:vMerge w:val="restart"/>
            <w:vAlign w:val="center"/>
          </w:tcPr>
          <w:p w:rsidR="008B68CE" w:rsidRPr="00AC5735" w:rsidRDefault="008B68CE" w:rsidP="008B68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018</w:t>
            </w:r>
          </w:p>
          <w:p w:rsidR="008B68CE" w:rsidRPr="008B68CE" w:rsidRDefault="008B68CE" w:rsidP="008B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C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33168E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Хапсагай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33168E" w:rsidP="00C3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33168E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68E" w:rsidRPr="006A1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D30BED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68E" w:rsidRPr="006A1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Мас-рестлинг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68E" w:rsidRPr="006A1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33168E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33168E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3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68E" w:rsidRPr="006A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CE" w:rsidTr="003B46E8">
        <w:tc>
          <w:tcPr>
            <w:tcW w:w="1556" w:type="dxa"/>
            <w:vMerge/>
          </w:tcPr>
          <w:p w:rsidR="008B68CE" w:rsidRP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68CE" w:rsidRDefault="008B68CE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национальные прыжки</w:t>
            </w:r>
          </w:p>
        </w:tc>
        <w:tc>
          <w:tcPr>
            <w:tcW w:w="1595" w:type="dxa"/>
            <w:vAlign w:val="center"/>
          </w:tcPr>
          <w:p w:rsidR="008B68CE" w:rsidRPr="008B68CE" w:rsidRDefault="003B46E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B68CE" w:rsidRPr="006A12A1" w:rsidRDefault="00164B38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vAlign w:val="center"/>
          </w:tcPr>
          <w:p w:rsidR="008B68CE" w:rsidRPr="008B68CE" w:rsidRDefault="003C3602" w:rsidP="003B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E8" w:rsidTr="00742EF0">
        <w:tc>
          <w:tcPr>
            <w:tcW w:w="1556" w:type="dxa"/>
          </w:tcPr>
          <w:p w:rsidR="003B46E8" w:rsidRPr="008B68CE" w:rsidRDefault="003B46E8" w:rsidP="000B0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B46E8" w:rsidRDefault="003B46E8" w:rsidP="000C65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3B46E8" w:rsidRPr="00E44310" w:rsidRDefault="003B46E8" w:rsidP="000C65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595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6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2" w:type="dxa"/>
          </w:tcPr>
          <w:p w:rsidR="003B46E8" w:rsidRPr="006A12A1" w:rsidRDefault="0033168E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</w:t>
            </w:r>
            <w:r w:rsidR="003B46E8" w:rsidRPr="006A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3" w:type="dxa"/>
          </w:tcPr>
          <w:p w:rsidR="003B46E8" w:rsidRPr="00E44310" w:rsidRDefault="003B46E8" w:rsidP="000C65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B0785" w:rsidRDefault="000B0785" w:rsidP="000B0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6E8" w:rsidRPr="00C8755C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  <w:r w:rsidRPr="0074184A">
        <w:rPr>
          <w:b/>
        </w:rPr>
        <w:t>*</w:t>
      </w:r>
      <w:r>
        <w:t xml:space="preserve"> - общее количество обучающихся  с учетом, занимающих</w:t>
      </w:r>
      <w:r w:rsidRPr="00C8755C">
        <w:t xml:space="preserve">ся </w:t>
      </w:r>
      <w:r>
        <w:t xml:space="preserve">детей </w:t>
      </w:r>
      <w:r w:rsidRPr="00C8755C">
        <w:t xml:space="preserve">в </w:t>
      </w:r>
      <w:r>
        <w:t xml:space="preserve">двух и более </w:t>
      </w:r>
      <w:r w:rsidRPr="00C8755C">
        <w:t xml:space="preserve"> секциях</w:t>
      </w:r>
      <w:r>
        <w:t xml:space="preserve"> по каждому виду спорта.</w:t>
      </w: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  <w:r>
        <w:t xml:space="preserve">Данные по состоянию на </w:t>
      </w:r>
      <w:r w:rsidR="00340345">
        <w:t>декабрь</w:t>
      </w:r>
      <w:r>
        <w:t xml:space="preserve"> 2017г.</w:t>
      </w:r>
    </w:p>
    <w:p w:rsidR="003B46E8" w:rsidRDefault="003B46E8" w:rsidP="003B46E8">
      <w:pPr>
        <w:pStyle w:val="a4"/>
        <w:tabs>
          <w:tab w:val="clear" w:pos="4677"/>
          <w:tab w:val="clear" w:pos="9355"/>
        </w:tabs>
        <w:ind w:firstLine="709"/>
        <w:jc w:val="both"/>
      </w:pPr>
    </w:p>
    <w:p w:rsidR="003B46E8" w:rsidRPr="000B0785" w:rsidRDefault="003B46E8" w:rsidP="000B0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46E8" w:rsidRPr="000B0785" w:rsidSect="003B4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785"/>
    <w:rsid w:val="00070AF3"/>
    <w:rsid w:val="000B0785"/>
    <w:rsid w:val="00164B38"/>
    <w:rsid w:val="00193ED3"/>
    <w:rsid w:val="00272815"/>
    <w:rsid w:val="002B78EA"/>
    <w:rsid w:val="0033168E"/>
    <w:rsid w:val="00340345"/>
    <w:rsid w:val="003B46E8"/>
    <w:rsid w:val="003C3602"/>
    <w:rsid w:val="005D68C3"/>
    <w:rsid w:val="00614743"/>
    <w:rsid w:val="006A12A1"/>
    <w:rsid w:val="00766D40"/>
    <w:rsid w:val="007C37D0"/>
    <w:rsid w:val="008B68CE"/>
    <w:rsid w:val="00C32CA5"/>
    <w:rsid w:val="00CB586A"/>
    <w:rsid w:val="00D30BED"/>
    <w:rsid w:val="00D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B4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B4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Марина_2</dc:creator>
  <cp:lastModifiedBy>nonameadmin</cp:lastModifiedBy>
  <cp:revision>12</cp:revision>
  <dcterms:created xsi:type="dcterms:W3CDTF">2017-11-16T04:36:00Z</dcterms:created>
  <dcterms:modified xsi:type="dcterms:W3CDTF">2017-12-14T05:08:00Z</dcterms:modified>
</cp:coreProperties>
</file>